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89AB" w14:textId="6B81A968" w:rsidR="000170B7" w:rsidRPr="000170B7" w:rsidRDefault="000170B7" w:rsidP="000170B7">
      <w:pPr>
        <w:spacing w:after="0"/>
        <w:jc w:val="center"/>
        <w:rPr>
          <w:u w:val="single"/>
        </w:rPr>
      </w:pPr>
      <w:r>
        <w:rPr>
          <w:u w:val="single"/>
        </w:rPr>
        <w:t>2023 SML Charity Home Tour Home List</w:t>
      </w:r>
    </w:p>
    <w:p w14:paraId="14CE732D" w14:textId="77777777" w:rsidR="000170B7" w:rsidRDefault="000170B7" w:rsidP="007D3D6F">
      <w:pPr>
        <w:spacing w:after="0"/>
      </w:pPr>
    </w:p>
    <w:p w14:paraId="64CC03D5" w14:textId="2FB02D81" w:rsidR="00DA0D08" w:rsidRDefault="007D3D6F" w:rsidP="000170B7">
      <w:pPr>
        <w:spacing w:after="0"/>
      </w:pPr>
      <w:r>
        <w:t>Derr</w:t>
      </w:r>
    </w:p>
    <w:p w14:paraId="0734F1AC" w14:textId="6C51E37F" w:rsidR="007D3D6F" w:rsidRDefault="007D3D6F" w:rsidP="007D3D6F">
      <w:pPr>
        <w:spacing w:after="0"/>
      </w:pPr>
      <w:r>
        <w:t>74 Sail Away Lane</w:t>
      </w:r>
    </w:p>
    <w:p w14:paraId="1459315F" w14:textId="2DC54E13" w:rsidR="007D3D6F" w:rsidRDefault="007D3D6F" w:rsidP="007D3D6F">
      <w:pPr>
        <w:spacing w:after="0"/>
      </w:pPr>
      <w:r>
        <w:t>Moneta, VA 24121</w:t>
      </w:r>
    </w:p>
    <w:p w14:paraId="0C6DE4E1" w14:textId="77777777" w:rsidR="007D3D6F" w:rsidRDefault="007D3D6F" w:rsidP="007D3D6F">
      <w:pPr>
        <w:spacing w:after="0"/>
      </w:pPr>
    </w:p>
    <w:p w14:paraId="5C8748A3" w14:textId="476880FD" w:rsidR="007D3D6F" w:rsidRDefault="007D3D6F" w:rsidP="007D3D6F">
      <w:pPr>
        <w:spacing w:after="0"/>
      </w:pPr>
      <w:r>
        <w:t>Duncan</w:t>
      </w:r>
    </w:p>
    <w:p w14:paraId="3F9711B6" w14:textId="57393795" w:rsidR="007D3D6F" w:rsidRDefault="007D3D6F" w:rsidP="007D3D6F">
      <w:pPr>
        <w:spacing w:after="0"/>
      </w:pPr>
      <w:r>
        <w:t>120 Tranquility Rd</w:t>
      </w:r>
    </w:p>
    <w:p w14:paraId="74FD236E" w14:textId="7A943886" w:rsidR="007D3D6F" w:rsidRDefault="007D3D6F" w:rsidP="007D3D6F">
      <w:pPr>
        <w:spacing w:after="0"/>
      </w:pPr>
      <w:r>
        <w:t>Moneta, VA 24121</w:t>
      </w:r>
    </w:p>
    <w:p w14:paraId="4FC98F8B" w14:textId="77777777" w:rsidR="007D3D6F" w:rsidRDefault="007D3D6F" w:rsidP="007D3D6F">
      <w:pPr>
        <w:spacing w:after="0"/>
      </w:pPr>
    </w:p>
    <w:p w14:paraId="19F2DDF2" w14:textId="0D1B67E6" w:rsidR="007D3D6F" w:rsidRDefault="007D3D6F" w:rsidP="007D3D6F">
      <w:pPr>
        <w:spacing w:after="0"/>
      </w:pPr>
      <w:r>
        <w:t>Hudler</w:t>
      </w:r>
    </w:p>
    <w:p w14:paraId="58B752DF" w14:textId="7771D2E7" w:rsidR="007D3D6F" w:rsidRDefault="007D3D6F" w:rsidP="007D3D6F">
      <w:pPr>
        <w:spacing w:after="0"/>
      </w:pPr>
      <w:r>
        <w:t>2231 Capewood Dr</w:t>
      </w:r>
    </w:p>
    <w:p w14:paraId="0BACB9D7" w14:textId="4EEB3EB3" w:rsidR="007D3D6F" w:rsidRDefault="007D3D6F" w:rsidP="007D3D6F">
      <w:pPr>
        <w:spacing w:after="0"/>
      </w:pPr>
      <w:r>
        <w:t>Huddleston, VA 24104</w:t>
      </w:r>
    </w:p>
    <w:p w14:paraId="4508D8BF" w14:textId="77777777" w:rsidR="007D3D6F" w:rsidRDefault="007D3D6F" w:rsidP="007D3D6F">
      <w:pPr>
        <w:spacing w:after="0"/>
      </w:pPr>
    </w:p>
    <w:p w14:paraId="053287FD" w14:textId="6FA18AC4" w:rsidR="007D3D6F" w:rsidRDefault="007D3D6F" w:rsidP="007D3D6F">
      <w:pPr>
        <w:spacing w:after="0"/>
      </w:pPr>
      <w:r>
        <w:t>McAvoy</w:t>
      </w:r>
    </w:p>
    <w:p w14:paraId="206F5A42" w14:textId="593E1E09" w:rsidR="007D3D6F" w:rsidRDefault="007D3D6F" w:rsidP="007D3D6F">
      <w:pPr>
        <w:spacing w:after="0"/>
      </w:pPr>
      <w:r>
        <w:t>268 Vermont Ave</w:t>
      </w:r>
    </w:p>
    <w:p w14:paraId="5E0FB24E" w14:textId="329A75B1" w:rsidR="007D3D6F" w:rsidRDefault="007D3D6F" w:rsidP="007D3D6F">
      <w:pPr>
        <w:spacing w:after="0"/>
      </w:pPr>
      <w:r>
        <w:t>Moneta, VA 24121</w:t>
      </w:r>
    </w:p>
    <w:p w14:paraId="5FBFAE51" w14:textId="77777777" w:rsidR="007D3D6F" w:rsidRDefault="007D3D6F" w:rsidP="007D3D6F">
      <w:pPr>
        <w:spacing w:after="0"/>
      </w:pPr>
    </w:p>
    <w:p w14:paraId="2E6BE9D2" w14:textId="349186A7" w:rsidR="007D3D6F" w:rsidRDefault="007D3D6F" w:rsidP="007D3D6F">
      <w:pPr>
        <w:spacing w:after="0"/>
      </w:pPr>
      <w:r>
        <w:t>McGee</w:t>
      </w:r>
    </w:p>
    <w:p w14:paraId="4641CF2F" w14:textId="182529B3" w:rsidR="007D3D6F" w:rsidRDefault="007D3D6F" w:rsidP="007D3D6F">
      <w:pPr>
        <w:spacing w:after="0"/>
      </w:pPr>
      <w:r>
        <w:t>79 Pennsylvania Ave</w:t>
      </w:r>
    </w:p>
    <w:p w14:paraId="50C6B190" w14:textId="1F3C6AE8" w:rsidR="007D3D6F" w:rsidRDefault="007D3D6F" w:rsidP="007D3D6F">
      <w:pPr>
        <w:spacing w:after="0"/>
      </w:pPr>
      <w:r>
        <w:t>Union Hall, VA 24176</w:t>
      </w:r>
    </w:p>
    <w:p w14:paraId="42D3BED3" w14:textId="77777777" w:rsidR="007D3D6F" w:rsidRDefault="007D3D6F" w:rsidP="007D3D6F">
      <w:pPr>
        <w:spacing w:after="0"/>
      </w:pPr>
    </w:p>
    <w:p w14:paraId="1EFCD7B6" w14:textId="5F6E7511" w:rsidR="007D3D6F" w:rsidRDefault="007D3D6F" w:rsidP="007D3D6F">
      <w:pPr>
        <w:spacing w:after="0"/>
      </w:pPr>
      <w:r>
        <w:t>Mills-Greco</w:t>
      </w:r>
    </w:p>
    <w:p w14:paraId="7FDE3F5C" w14:textId="780E0A8E" w:rsidR="007D3D6F" w:rsidRDefault="007D3D6F" w:rsidP="007D3D6F">
      <w:pPr>
        <w:spacing w:after="0"/>
      </w:pPr>
      <w:r>
        <w:t>176 Three Point Isle Dr</w:t>
      </w:r>
    </w:p>
    <w:p w14:paraId="23431F8C" w14:textId="3F69596E" w:rsidR="007D3D6F" w:rsidRDefault="007D3D6F" w:rsidP="007D3D6F">
      <w:pPr>
        <w:spacing w:after="0"/>
      </w:pPr>
      <w:r>
        <w:t>Penhook, VA 24137</w:t>
      </w:r>
    </w:p>
    <w:p w14:paraId="45B81956" w14:textId="77777777" w:rsidR="007D3D6F" w:rsidRDefault="007D3D6F" w:rsidP="007D3D6F">
      <w:pPr>
        <w:spacing w:after="0"/>
      </w:pPr>
    </w:p>
    <w:p w14:paraId="1427C4ED" w14:textId="150EFA49" w:rsidR="007D3D6F" w:rsidRDefault="007D3D6F" w:rsidP="007D3D6F">
      <w:pPr>
        <w:spacing w:after="0"/>
      </w:pPr>
      <w:r>
        <w:t>Sheets</w:t>
      </w:r>
    </w:p>
    <w:p w14:paraId="12CE039F" w14:textId="4CD2FA64" w:rsidR="007D3D6F" w:rsidRDefault="007D3D6F" w:rsidP="007D3D6F">
      <w:pPr>
        <w:spacing w:after="0"/>
      </w:pPr>
      <w:r>
        <w:t>2943 Trading Post Rd</w:t>
      </w:r>
    </w:p>
    <w:p w14:paraId="31B339B5" w14:textId="0F3E4BBE" w:rsidR="007D3D6F" w:rsidRDefault="007D3D6F" w:rsidP="007D3D6F">
      <w:pPr>
        <w:spacing w:after="0"/>
      </w:pPr>
      <w:r>
        <w:t>Huddleston, VA 24104</w:t>
      </w:r>
    </w:p>
    <w:p w14:paraId="01BC49F7" w14:textId="77777777" w:rsidR="007D3D6F" w:rsidRDefault="007D3D6F" w:rsidP="007D3D6F">
      <w:pPr>
        <w:spacing w:after="0"/>
      </w:pPr>
    </w:p>
    <w:p w14:paraId="352AB65B" w14:textId="79F2A47A" w:rsidR="007D3D6F" w:rsidRDefault="007D3D6F" w:rsidP="007D3D6F">
      <w:pPr>
        <w:spacing w:after="0"/>
      </w:pPr>
      <w:r>
        <w:t>Thomas</w:t>
      </w:r>
    </w:p>
    <w:p w14:paraId="55667939" w14:textId="1E82D965" w:rsidR="007D3D6F" w:rsidRDefault="007D3D6F" w:rsidP="007D3D6F">
      <w:pPr>
        <w:spacing w:after="0"/>
      </w:pPr>
      <w:r>
        <w:t>140 Windmere Tr</w:t>
      </w:r>
    </w:p>
    <w:p w14:paraId="0B4D0927" w14:textId="6D4E4FD5" w:rsidR="007D3D6F" w:rsidRDefault="007D3D6F" w:rsidP="007D3D6F">
      <w:pPr>
        <w:spacing w:after="0"/>
      </w:pPr>
      <w:r>
        <w:t>Moneta, VA 24121</w:t>
      </w:r>
    </w:p>
    <w:sectPr w:rsidR="007D3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6F"/>
    <w:rsid w:val="000170B7"/>
    <w:rsid w:val="00653E03"/>
    <w:rsid w:val="007D3D6F"/>
    <w:rsid w:val="00DA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7927"/>
  <w15:chartTrackingRefBased/>
  <w15:docId w15:val="{41568677-7402-4DCA-A00A-0790B0B8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jbyrd@bydesigninteriorsofva.com</dc:creator>
  <cp:keywords/>
  <dc:description/>
  <cp:lastModifiedBy>jbyrd@bydesigninteriorsofva.com</cp:lastModifiedBy>
  <cp:revision>3</cp:revision>
  <dcterms:created xsi:type="dcterms:W3CDTF">2023-06-23T01:49:00Z</dcterms:created>
  <dcterms:modified xsi:type="dcterms:W3CDTF">2023-06-23T01:49:00Z</dcterms:modified>
</cp:coreProperties>
</file>